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326" w14:textId="77777777" w:rsidR="00604FBD" w:rsidRDefault="006D05F1">
      <w:pPr>
        <w:pStyle w:val="Title"/>
      </w:pPr>
      <w:sdt>
        <w:sdtPr>
          <w:alias w:val="Enter title:"/>
          <w:tag w:val="Enter title:"/>
          <w:id w:val="381209846"/>
          <w:placeholder>
            <w:docPart w:val="E3CA0C627CDB4CE8BB1580ACDBE4D4D5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0A2CAFDF" w14:textId="2FD0C4D2" w:rsidR="00604FBD" w:rsidRDefault="00312E8D">
      <w:pPr>
        <w:pStyle w:val="Subtitle"/>
      </w:pPr>
      <w:r>
        <w:t xml:space="preserve">Switzer PTO </w:t>
      </w:r>
    </w:p>
    <w:p w14:paraId="6F63A340" w14:textId="293C61D7" w:rsidR="00604FBD" w:rsidRDefault="00312E8D">
      <w:pPr>
        <w:pBdr>
          <w:top w:val="single" w:sz="4" w:space="1" w:color="444D26" w:themeColor="text2"/>
        </w:pBdr>
        <w:jc w:val="right"/>
      </w:pPr>
      <w:r w:rsidRPr="00625011">
        <w:rPr>
          <w:i/>
          <w:iCs/>
        </w:rPr>
        <w:t>09/15/2022</w:t>
      </w:r>
      <w:r w:rsidR="001C478F">
        <w:t xml:space="preserve"> </w:t>
      </w:r>
      <w:r w:rsidR="00E63A1A">
        <w:t xml:space="preserve">| </w:t>
      </w:r>
      <w:r>
        <w:t>6PM</w:t>
      </w:r>
      <w:r w:rsidR="001C478F">
        <w:t xml:space="preserve"> | </w:t>
      </w:r>
      <w:sdt>
        <w:sdtPr>
          <w:rPr>
            <w:i/>
            <w:iCs/>
          </w:rPr>
          <w:alias w:val="Meeting called by:"/>
          <w:tag w:val="Meeting called by:"/>
          <w:id w:val="-1015376672"/>
          <w:placeholder>
            <w:docPart w:val="846D9E2C3373436282D7C907B4CF6712"/>
          </w:placeholder>
          <w:temporary/>
          <w:showingPlcHdr/>
          <w15:appearance w15:val="hidden"/>
        </w:sdtPr>
        <w:sdtEndPr/>
        <w:sdtContent>
          <w:r w:rsidR="0092131B" w:rsidRPr="00625011">
            <w:rPr>
              <w:i/>
              <w:iCs/>
            </w:rPr>
            <w:t>Meeting called by</w:t>
          </w:r>
        </w:sdtContent>
      </w:sdt>
      <w:r w:rsidR="001C478F">
        <w:t xml:space="preserve"> </w:t>
      </w:r>
      <w:r>
        <w:t>PTO Board</w:t>
      </w:r>
    </w:p>
    <w:sdt>
      <w:sdtPr>
        <w:alias w:val="Board members:"/>
        <w:tag w:val="Board members:"/>
        <w:id w:val="299350784"/>
        <w:placeholder>
          <w:docPart w:val="D19E930CB2134C63AF38C5BB01924DBF"/>
        </w:placeholder>
        <w:temporary/>
        <w:showingPlcHdr/>
        <w15:appearance w15:val="hidden"/>
      </w:sdtPr>
      <w:sdtEndPr/>
      <w:sdtContent>
        <w:p w14:paraId="5C7AB2A7" w14:textId="77777777" w:rsidR="00604FBD" w:rsidRDefault="0092131B">
          <w:pPr>
            <w:pStyle w:val="Heading1"/>
          </w:pPr>
          <w:r>
            <w:t>Board members</w:t>
          </w:r>
        </w:p>
      </w:sdtContent>
    </w:sdt>
    <w:p w14:paraId="6A2499CA" w14:textId="50CB6AB7" w:rsidR="00604FBD" w:rsidRDefault="006C27DA">
      <w:r>
        <w:t>Chavonn Hussey, President</w:t>
      </w:r>
      <w:r w:rsidR="007D57CE">
        <w:t xml:space="preserve"> </w:t>
      </w:r>
      <w:r w:rsidR="001C478F">
        <w:t xml:space="preserve">| </w:t>
      </w:r>
      <w:r>
        <w:t>Lisa Johnson, Vice President</w:t>
      </w:r>
      <w:r w:rsidR="001C478F">
        <w:t xml:space="preserve"> | </w:t>
      </w:r>
      <w:r w:rsidR="001961C5">
        <w:t>Brittney Taylor, Secretary</w:t>
      </w:r>
      <w:r w:rsidR="007D57CE">
        <w:t xml:space="preserve"> | </w:t>
      </w:r>
      <w:r w:rsidR="001961C5">
        <w:t xml:space="preserve">Ralph </w:t>
      </w:r>
      <w:r w:rsidR="00805F95">
        <w:t>Perry, Treasurer</w:t>
      </w:r>
      <w:r w:rsidR="007D57CE">
        <w:t xml:space="preserve"> | </w:t>
      </w:r>
      <w:r w:rsidR="00805F95">
        <w:t>Controller, OPEN</w:t>
      </w:r>
      <w:r w:rsidR="007D57CE">
        <w:t xml:space="preserve"> |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30"/>
        <w:gridCol w:w="7556"/>
        <w:gridCol w:w="1714"/>
      </w:tblGrid>
      <w:tr w:rsidR="00604FBD" w14:paraId="054F501C" w14:textId="77777777" w:rsidTr="00092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30" w:type="dxa"/>
          </w:tcPr>
          <w:sdt>
            <w:sdtPr>
              <w:alias w:val="Time:"/>
              <w:tag w:val="Time:"/>
              <w:id w:val="-718661838"/>
              <w:placeholder>
                <w:docPart w:val="762656BA30604780A97485AA7D8DCEEA"/>
              </w:placeholder>
              <w:temporary/>
              <w:showingPlcHdr/>
              <w15:appearance w15:val="hidden"/>
            </w:sdtPr>
            <w:sdtEndPr/>
            <w:sdtContent>
              <w:p w14:paraId="192CD485" w14:textId="77777777" w:rsidR="00604FBD" w:rsidRDefault="0092131B">
                <w:pPr>
                  <w:pStyle w:val="Heading2"/>
                  <w:outlineLvl w:val="1"/>
                </w:pPr>
                <w:r>
                  <w:t>Time</w:t>
                </w:r>
              </w:p>
            </w:sdtContent>
          </w:sdt>
        </w:tc>
        <w:tc>
          <w:tcPr>
            <w:tcW w:w="7556" w:type="dxa"/>
          </w:tcPr>
          <w:sdt>
            <w:sdtPr>
              <w:alias w:val="Item:"/>
              <w:tag w:val="Item:"/>
              <w:id w:val="614954302"/>
              <w:placeholder>
                <w:docPart w:val="113039835CD345BB96846C6FA7FD4B35"/>
              </w:placeholder>
              <w:temporary/>
              <w:showingPlcHdr/>
              <w15:appearance w15:val="hidden"/>
            </w:sdtPr>
            <w:sdtEndPr/>
            <w:sdtContent>
              <w:p w14:paraId="67E1A8A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1714" w:type="dxa"/>
          </w:tcPr>
          <w:sdt>
            <w:sdtPr>
              <w:alias w:val="Owner:"/>
              <w:tag w:val="Owner:"/>
              <w:id w:val="355778012"/>
              <w:placeholder>
                <w:docPart w:val="FF5F6126A34F4420B15C5CA49440D33F"/>
              </w:placeholder>
              <w:temporary/>
              <w:showingPlcHdr/>
              <w15:appearance w15:val="hidden"/>
            </w:sdtPr>
            <w:sdtEndPr/>
            <w:sdtContent>
              <w:p w14:paraId="570F6981" w14:textId="77777777" w:rsidR="00604FBD" w:rsidRDefault="0092131B">
                <w:pPr>
                  <w:pStyle w:val="Heading2"/>
                  <w:outlineLvl w:val="1"/>
                </w:pPr>
                <w:r>
                  <w:t>Owner</w:t>
                </w:r>
              </w:p>
            </w:sdtContent>
          </w:sdt>
        </w:tc>
      </w:tr>
      <w:tr w:rsidR="00604FBD" w14:paraId="531CAEF0" w14:textId="77777777" w:rsidTr="00092DD9">
        <w:tc>
          <w:tcPr>
            <w:tcW w:w="1530" w:type="dxa"/>
          </w:tcPr>
          <w:p w14:paraId="4EC0F845" w14:textId="32A5338B" w:rsidR="00604FBD" w:rsidRDefault="00BD6FD7" w:rsidP="00CA1942">
            <w:r>
              <w:t>6:00</w:t>
            </w:r>
            <w:r w:rsidR="00083877">
              <w:t>p</w:t>
            </w:r>
          </w:p>
        </w:tc>
        <w:tc>
          <w:tcPr>
            <w:tcW w:w="7556" w:type="dxa"/>
          </w:tcPr>
          <w:p w14:paraId="5C014E73" w14:textId="7FE41B0E" w:rsidR="00604FBD" w:rsidRDefault="006D05F1">
            <w:sdt>
              <w:sdtPr>
                <w:alias w:val="Enter item here:"/>
                <w:tag w:val="Enter item here:"/>
                <w:id w:val="45959646"/>
                <w:placeholder>
                  <w:docPart w:val="80BDBA1E7BF244CB92C3B781362E4A72"/>
                </w:placeholder>
                <w:temporary/>
                <w:showingPlcHdr/>
                <w15:appearance w15:val="hidden"/>
              </w:sdtPr>
              <w:sdtEndPr/>
              <w:sdtContent>
                <w:r w:rsidR="001C478F">
                  <w:t>Welcome</w:t>
                </w:r>
              </w:sdtContent>
            </w:sdt>
            <w:r w:rsidR="00083877">
              <w:t>, introduction of board members</w:t>
            </w:r>
          </w:p>
        </w:tc>
        <w:tc>
          <w:tcPr>
            <w:tcW w:w="1714" w:type="dxa"/>
          </w:tcPr>
          <w:p w14:paraId="392B7462" w14:textId="50F79A82" w:rsidR="00604FBD" w:rsidRDefault="00BD6FD7" w:rsidP="007D57CE">
            <w:r>
              <w:t xml:space="preserve">Chavonn </w:t>
            </w:r>
          </w:p>
        </w:tc>
      </w:tr>
      <w:tr w:rsidR="00EC7169" w14:paraId="07B73256" w14:textId="77777777" w:rsidTr="00092DD9">
        <w:tc>
          <w:tcPr>
            <w:tcW w:w="1530" w:type="dxa"/>
          </w:tcPr>
          <w:p w14:paraId="0E701724" w14:textId="06B721A2" w:rsidR="00EC7169" w:rsidRDefault="00083877" w:rsidP="00EC7169">
            <w:r>
              <w:t>6:10p</w:t>
            </w:r>
          </w:p>
        </w:tc>
        <w:sdt>
          <w:sdtPr>
            <w:alias w:val="Enter item here:"/>
            <w:tag w:val="Enter item here:"/>
            <w:id w:val="-70977129"/>
            <w:placeholder>
              <w:docPart w:val="AC598C5CD36F48AFA5AA77F0017CC3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7D346D68" w14:textId="77777777" w:rsidR="00EC7169" w:rsidRDefault="00EC7169" w:rsidP="00EC7169">
                <w:r>
                  <w:t>Old business and approval of last meeting’s minutes</w:t>
                </w:r>
              </w:p>
            </w:tc>
          </w:sdtContent>
        </w:sdt>
        <w:tc>
          <w:tcPr>
            <w:tcW w:w="1714" w:type="dxa"/>
          </w:tcPr>
          <w:p w14:paraId="5F562ADC" w14:textId="6C8AB987" w:rsidR="00EC7169" w:rsidRDefault="00E04FFE" w:rsidP="00EC7169">
            <w:r>
              <w:t>Brittney</w:t>
            </w:r>
          </w:p>
        </w:tc>
      </w:tr>
      <w:tr w:rsidR="00EC7169" w14:paraId="10B3F794" w14:textId="77777777" w:rsidTr="00092DD9">
        <w:tc>
          <w:tcPr>
            <w:tcW w:w="1530" w:type="dxa"/>
          </w:tcPr>
          <w:p w14:paraId="48E1165C" w14:textId="02531628" w:rsidR="00EC7169" w:rsidRDefault="0084189C" w:rsidP="00EC7169">
            <w:r>
              <w:t>6:</w:t>
            </w:r>
            <w:r w:rsidR="00BC39A0">
              <w:t>15p</w:t>
            </w:r>
          </w:p>
        </w:tc>
        <w:tc>
          <w:tcPr>
            <w:tcW w:w="7556" w:type="dxa"/>
          </w:tcPr>
          <w:p w14:paraId="7E23A54E" w14:textId="0B9105DA" w:rsidR="00EC7169" w:rsidRDefault="007B0BBE" w:rsidP="00EC7169">
            <w:r>
              <w:t xml:space="preserve">Discuss parent openings of advisory </w:t>
            </w:r>
            <w:r w:rsidR="0084189C">
              <w:t xml:space="preserve">committees </w:t>
            </w:r>
          </w:p>
        </w:tc>
        <w:tc>
          <w:tcPr>
            <w:tcW w:w="1714" w:type="dxa"/>
          </w:tcPr>
          <w:p w14:paraId="38899207" w14:textId="44216A4B" w:rsidR="00EC7169" w:rsidRDefault="007A6614" w:rsidP="00EC7169">
            <w:r>
              <w:t>Lisa</w:t>
            </w:r>
          </w:p>
        </w:tc>
      </w:tr>
      <w:tr w:rsidR="00EC7169" w14:paraId="1283C022" w14:textId="77777777" w:rsidTr="00092DD9">
        <w:tc>
          <w:tcPr>
            <w:tcW w:w="1530" w:type="dxa"/>
          </w:tcPr>
          <w:p w14:paraId="632DA4DB" w14:textId="217CB8FC" w:rsidR="00EC7169" w:rsidRDefault="00BC39A0" w:rsidP="00EC7169">
            <w:r>
              <w:t>6:25p</w:t>
            </w:r>
          </w:p>
        </w:tc>
        <w:sdt>
          <w:sdtPr>
            <w:alias w:val="Enter item here:"/>
            <w:tag w:val="Enter item here:"/>
            <w:id w:val="989681901"/>
            <w:placeholder>
              <w:docPart w:val="F581A6ABA4E441BD81A0C691FF555F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691A5952" w14:textId="77777777" w:rsidR="00EC7169" w:rsidRDefault="00EC7169" w:rsidP="00EC7169">
                <w:r>
                  <w:t>Vote on proposed Budget</w:t>
                </w:r>
              </w:p>
            </w:tc>
          </w:sdtContent>
        </w:sdt>
        <w:tc>
          <w:tcPr>
            <w:tcW w:w="1714" w:type="dxa"/>
          </w:tcPr>
          <w:p w14:paraId="32E190FB" w14:textId="363CEC23" w:rsidR="00EC7169" w:rsidRDefault="00D67772" w:rsidP="00EC7169">
            <w:r>
              <w:t>Ralph</w:t>
            </w:r>
          </w:p>
        </w:tc>
      </w:tr>
      <w:tr w:rsidR="00EC7169" w14:paraId="54EFCEA6" w14:textId="77777777" w:rsidTr="00092DD9">
        <w:tc>
          <w:tcPr>
            <w:tcW w:w="1530" w:type="dxa"/>
          </w:tcPr>
          <w:p w14:paraId="636E8EBF" w14:textId="539C93E7" w:rsidR="00EC7169" w:rsidRDefault="009B68B7" w:rsidP="00EC7169">
            <w:r>
              <w:t>6:35p</w:t>
            </w:r>
          </w:p>
        </w:tc>
        <w:sdt>
          <w:sdtPr>
            <w:alias w:val="Enter item here:"/>
            <w:tag w:val="Enter item here:"/>
            <w:id w:val="-178586383"/>
            <w:placeholder>
              <w:docPart w:val="7077868E25AA494B9264786C700CC9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236730A5" w14:textId="77777777" w:rsidR="00EC7169" w:rsidRDefault="00EC7169" w:rsidP="00EC7169">
                <w:r>
                  <w:t>Principal's Report</w:t>
                </w:r>
              </w:p>
            </w:tc>
          </w:sdtContent>
        </w:sdt>
        <w:tc>
          <w:tcPr>
            <w:tcW w:w="1714" w:type="dxa"/>
          </w:tcPr>
          <w:p w14:paraId="48C1FC10" w14:textId="56E4C032" w:rsidR="00EC7169" w:rsidRDefault="009B68B7" w:rsidP="00EC7169">
            <w:r>
              <w:t>Mr. Palmer</w:t>
            </w:r>
          </w:p>
        </w:tc>
      </w:tr>
      <w:tr w:rsidR="00EC7169" w14:paraId="4D0F71FE" w14:textId="77777777" w:rsidTr="00092DD9">
        <w:tc>
          <w:tcPr>
            <w:tcW w:w="1530" w:type="dxa"/>
          </w:tcPr>
          <w:p w14:paraId="3B6696DE" w14:textId="7D349B2C" w:rsidR="00EC7169" w:rsidRDefault="007F6128" w:rsidP="00EC7169">
            <w:r>
              <w:t>6:45p</w:t>
            </w:r>
          </w:p>
        </w:tc>
        <w:tc>
          <w:tcPr>
            <w:tcW w:w="7556" w:type="dxa"/>
          </w:tcPr>
          <w:p w14:paraId="6142CB82" w14:textId="59414EA9" w:rsidR="007F6128" w:rsidRDefault="007F6128" w:rsidP="007F6128">
            <w:r>
              <w:t>V</w:t>
            </w:r>
            <w:r>
              <w:t>ice President</w:t>
            </w:r>
            <w:r>
              <w:t xml:space="preserve"> Report</w:t>
            </w:r>
          </w:p>
          <w:p w14:paraId="5A861317" w14:textId="77777777" w:rsidR="007F6128" w:rsidRDefault="007F6128" w:rsidP="007F6128">
            <w:r>
              <w:t>A. Update on Movie Night</w:t>
            </w:r>
          </w:p>
          <w:p w14:paraId="108C9D54" w14:textId="77777777" w:rsidR="00EC7169" w:rsidRDefault="007F6128" w:rsidP="007F6128">
            <w:r>
              <w:t>B. Upcoming event</w:t>
            </w:r>
            <w:r w:rsidR="00411145">
              <w:t>s</w:t>
            </w:r>
          </w:p>
          <w:p w14:paraId="73FE6B2A" w14:textId="5EA965DD" w:rsidR="00411145" w:rsidRDefault="00411145" w:rsidP="007F6128">
            <w:r>
              <w:t xml:space="preserve">C. </w:t>
            </w:r>
            <w:r w:rsidR="00502FE1">
              <w:t>Vote on: I</w:t>
            </w:r>
            <w:r>
              <w:t>ncreased funding for Spring ice cream social</w:t>
            </w:r>
          </w:p>
          <w:p w14:paraId="557D80A4" w14:textId="21510B89" w:rsidR="00B55562" w:rsidRDefault="00B55562" w:rsidP="007F6128">
            <w:r>
              <w:t xml:space="preserve">D. </w:t>
            </w:r>
            <w:r w:rsidR="00502FE1">
              <w:t xml:space="preserve">Vote on: Returning the Switzer </w:t>
            </w:r>
            <w:r>
              <w:t>Health club</w:t>
            </w:r>
          </w:p>
        </w:tc>
        <w:tc>
          <w:tcPr>
            <w:tcW w:w="1714" w:type="dxa"/>
          </w:tcPr>
          <w:p w14:paraId="4ABCEE51" w14:textId="56FFE759" w:rsidR="00EC7169" w:rsidRDefault="00C95785" w:rsidP="00EC7169">
            <w:r>
              <w:t>Lisa</w:t>
            </w:r>
          </w:p>
        </w:tc>
      </w:tr>
      <w:tr w:rsidR="00EC7169" w14:paraId="51611716" w14:textId="77777777" w:rsidTr="00092DD9">
        <w:tc>
          <w:tcPr>
            <w:tcW w:w="1530" w:type="dxa"/>
          </w:tcPr>
          <w:p w14:paraId="246D68F3" w14:textId="067E5464" w:rsidR="00EC7169" w:rsidRDefault="00EE3F93" w:rsidP="00EC7169">
            <w:r>
              <w:t>6:55</w:t>
            </w:r>
            <w:r w:rsidR="00915915">
              <w:t>p</w:t>
            </w:r>
          </w:p>
        </w:tc>
        <w:tc>
          <w:tcPr>
            <w:tcW w:w="7556" w:type="dxa"/>
          </w:tcPr>
          <w:p w14:paraId="145FF45E" w14:textId="09D60D0A" w:rsidR="00EC7169" w:rsidRDefault="00EE3F93" w:rsidP="00EC7169">
            <w:r>
              <w:t>Round table</w:t>
            </w:r>
          </w:p>
        </w:tc>
        <w:tc>
          <w:tcPr>
            <w:tcW w:w="1714" w:type="dxa"/>
          </w:tcPr>
          <w:p w14:paraId="402E7591" w14:textId="20EE629D" w:rsidR="00EC7169" w:rsidRDefault="00915915" w:rsidP="00EC7169">
            <w:r>
              <w:t>Chavonn</w:t>
            </w:r>
          </w:p>
        </w:tc>
      </w:tr>
      <w:tr w:rsidR="00EC7169" w14:paraId="7DF0A635" w14:textId="77777777" w:rsidTr="00092DD9">
        <w:tc>
          <w:tcPr>
            <w:tcW w:w="1530" w:type="dxa"/>
          </w:tcPr>
          <w:p w14:paraId="14BF97E9" w14:textId="37F67F4C" w:rsidR="00EC7169" w:rsidRDefault="00915915" w:rsidP="00EC7169">
            <w:r>
              <w:t>7:00p</w:t>
            </w:r>
          </w:p>
        </w:tc>
        <w:sdt>
          <w:sdtPr>
            <w:alias w:val="Enter item here:"/>
            <w:tag w:val="Enter item here:"/>
            <w:id w:val="1623811241"/>
            <w:placeholder>
              <w:docPart w:val="5BC92B5530D24406AB967E507BD5FC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556" w:type="dxa"/>
              </w:tcPr>
              <w:p w14:paraId="15339539" w14:textId="77777777" w:rsidR="00EC7169" w:rsidRDefault="00EC7169" w:rsidP="00EC7169">
                <w:r>
                  <w:t>Adjournment</w:t>
                </w:r>
              </w:p>
            </w:tc>
          </w:sdtContent>
        </w:sdt>
        <w:tc>
          <w:tcPr>
            <w:tcW w:w="1714" w:type="dxa"/>
          </w:tcPr>
          <w:p w14:paraId="76F05B6F" w14:textId="7D9AE1D4" w:rsidR="00EC7169" w:rsidRDefault="00915915" w:rsidP="00EC7169">
            <w:r>
              <w:t>Chavonn</w:t>
            </w:r>
          </w:p>
        </w:tc>
      </w:tr>
    </w:tbl>
    <w:p w14:paraId="14254D3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BF80" w14:textId="77777777" w:rsidR="006D05F1" w:rsidRDefault="006D05F1">
      <w:r>
        <w:separator/>
      </w:r>
    </w:p>
  </w:endnote>
  <w:endnote w:type="continuationSeparator" w:id="0">
    <w:p w14:paraId="0E134D5D" w14:textId="77777777" w:rsidR="006D05F1" w:rsidRDefault="006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2553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17F0" w14:textId="77777777" w:rsidR="006D05F1" w:rsidRDefault="006D05F1">
      <w:r>
        <w:separator/>
      </w:r>
    </w:p>
  </w:footnote>
  <w:footnote w:type="continuationSeparator" w:id="0">
    <w:p w14:paraId="1DE7CEC8" w14:textId="77777777" w:rsidR="006D05F1" w:rsidRDefault="006D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7220">
    <w:abstractNumId w:val="13"/>
  </w:num>
  <w:num w:numId="2" w16cid:durableId="12078780">
    <w:abstractNumId w:val="14"/>
  </w:num>
  <w:num w:numId="3" w16cid:durableId="434062909">
    <w:abstractNumId w:val="11"/>
  </w:num>
  <w:num w:numId="4" w16cid:durableId="147794802">
    <w:abstractNumId w:val="10"/>
  </w:num>
  <w:num w:numId="5" w16cid:durableId="516894701">
    <w:abstractNumId w:val="12"/>
  </w:num>
  <w:num w:numId="6" w16cid:durableId="980771574">
    <w:abstractNumId w:val="9"/>
  </w:num>
  <w:num w:numId="7" w16cid:durableId="1375419861">
    <w:abstractNumId w:val="7"/>
  </w:num>
  <w:num w:numId="8" w16cid:durableId="290093112">
    <w:abstractNumId w:val="6"/>
  </w:num>
  <w:num w:numId="9" w16cid:durableId="1091513673">
    <w:abstractNumId w:val="5"/>
  </w:num>
  <w:num w:numId="10" w16cid:durableId="1633444618">
    <w:abstractNumId w:val="4"/>
  </w:num>
  <w:num w:numId="11" w16cid:durableId="794132353">
    <w:abstractNumId w:val="8"/>
  </w:num>
  <w:num w:numId="12" w16cid:durableId="1886407635">
    <w:abstractNumId w:val="3"/>
  </w:num>
  <w:num w:numId="13" w16cid:durableId="861431668">
    <w:abstractNumId w:val="2"/>
  </w:num>
  <w:num w:numId="14" w16cid:durableId="1457676073">
    <w:abstractNumId w:val="1"/>
  </w:num>
  <w:num w:numId="15" w16cid:durableId="174024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F1"/>
    <w:rsid w:val="00083877"/>
    <w:rsid w:val="00092DCA"/>
    <w:rsid w:val="00092DD9"/>
    <w:rsid w:val="000C4AFA"/>
    <w:rsid w:val="000E01CD"/>
    <w:rsid w:val="000F12D3"/>
    <w:rsid w:val="00164F9A"/>
    <w:rsid w:val="001961C5"/>
    <w:rsid w:val="001A041B"/>
    <w:rsid w:val="001B4D7F"/>
    <w:rsid w:val="001C478F"/>
    <w:rsid w:val="001C6304"/>
    <w:rsid w:val="001F4EA8"/>
    <w:rsid w:val="00217FA0"/>
    <w:rsid w:val="00234D4E"/>
    <w:rsid w:val="002404D3"/>
    <w:rsid w:val="00267B5F"/>
    <w:rsid w:val="002830E0"/>
    <w:rsid w:val="002A1CF1"/>
    <w:rsid w:val="00312E8D"/>
    <w:rsid w:val="00322AA9"/>
    <w:rsid w:val="00343CA2"/>
    <w:rsid w:val="00354D4E"/>
    <w:rsid w:val="00365B68"/>
    <w:rsid w:val="00365C3E"/>
    <w:rsid w:val="00411145"/>
    <w:rsid w:val="0049237B"/>
    <w:rsid w:val="00502FE1"/>
    <w:rsid w:val="0050644A"/>
    <w:rsid w:val="005335D6"/>
    <w:rsid w:val="005C75C2"/>
    <w:rsid w:val="00604FBD"/>
    <w:rsid w:val="00625011"/>
    <w:rsid w:val="00646228"/>
    <w:rsid w:val="006C27DA"/>
    <w:rsid w:val="006D05F1"/>
    <w:rsid w:val="00706474"/>
    <w:rsid w:val="007279C1"/>
    <w:rsid w:val="00761DEA"/>
    <w:rsid w:val="007773B4"/>
    <w:rsid w:val="007A6614"/>
    <w:rsid w:val="007B0BBE"/>
    <w:rsid w:val="007D57CE"/>
    <w:rsid w:val="007F6128"/>
    <w:rsid w:val="00802038"/>
    <w:rsid w:val="00805F95"/>
    <w:rsid w:val="0084189C"/>
    <w:rsid w:val="00915915"/>
    <w:rsid w:val="0092131B"/>
    <w:rsid w:val="009B68B7"/>
    <w:rsid w:val="009C4FB6"/>
    <w:rsid w:val="00A667BA"/>
    <w:rsid w:val="00AA1798"/>
    <w:rsid w:val="00B55562"/>
    <w:rsid w:val="00B95DB4"/>
    <w:rsid w:val="00BB0A66"/>
    <w:rsid w:val="00BC066E"/>
    <w:rsid w:val="00BC39A0"/>
    <w:rsid w:val="00BD6FD7"/>
    <w:rsid w:val="00C95785"/>
    <w:rsid w:val="00CA1942"/>
    <w:rsid w:val="00D67772"/>
    <w:rsid w:val="00D827D1"/>
    <w:rsid w:val="00D8320C"/>
    <w:rsid w:val="00D92060"/>
    <w:rsid w:val="00DF32F7"/>
    <w:rsid w:val="00E04FFE"/>
    <w:rsid w:val="00E63A1A"/>
    <w:rsid w:val="00EC7169"/>
    <w:rsid w:val="00ED6850"/>
    <w:rsid w:val="00EE3F93"/>
    <w:rsid w:val="00F13B5E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76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7233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A0C627CDB4CE8BB1580ACDBE4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A391-34E2-4FC2-BE50-5EFEF9D92411}"/>
      </w:docPartPr>
      <w:docPartBody>
        <w:p w:rsidR="00000000" w:rsidRDefault="008B2A60">
          <w:pPr>
            <w:pStyle w:val="E3CA0C627CDB4CE8BB1580ACDBE4D4D5"/>
          </w:pPr>
          <w:r>
            <w:t>AGENDA</w:t>
          </w:r>
        </w:p>
      </w:docPartBody>
    </w:docPart>
    <w:docPart>
      <w:docPartPr>
        <w:name w:val="846D9E2C3373436282D7C907B4CF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95F3-2CE8-4898-A9BF-6183D72EF6F5}"/>
      </w:docPartPr>
      <w:docPartBody>
        <w:p w:rsidR="00000000" w:rsidRDefault="008B2A60">
          <w:pPr>
            <w:pStyle w:val="846D9E2C3373436282D7C907B4CF6712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19E930CB2134C63AF38C5BB0192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C73A5-FB6A-4BE7-9228-29BE0AB9EA1C}"/>
      </w:docPartPr>
      <w:docPartBody>
        <w:p w:rsidR="00000000" w:rsidRDefault="008B2A60">
          <w:pPr>
            <w:pStyle w:val="D19E930CB2134C63AF38C5BB01924DBF"/>
          </w:pPr>
          <w:r>
            <w:t>Board members</w:t>
          </w:r>
        </w:p>
      </w:docPartBody>
    </w:docPart>
    <w:docPart>
      <w:docPartPr>
        <w:name w:val="762656BA30604780A97485AA7D8DC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62C0-E99A-4E81-9D35-20F6FFFAAA1A}"/>
      </w:docPartPr>
      <w:docPartBody>
        <w:p w:rsidR="00000000" w:rsidRDefault="008B2A60">
          <w:pPr>
            <w:pStyle w:val="762656BA30604780A97485AA7D8DCEEA"/>
          </w:pPr>
          <w:r>
            <w:t>Time</w:t>
          </w:r>
        </w:p>
      </w:docPartBody>
    </w:docPart>
    <w:docPart>
      <w:docPartPr>
        <w:name w:val="113039835CD345BB96846C6FA7FD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3FD7-8A40-4E70-A8EB-1154BB0CDDEC}"/>
      </w:docPartPr>
      <w:docPartBody>
        <w:p w:rsidR="00000000" w:rsidRDefault="008B2A60">
          <w:pPr>
            <w:pStyle w:val="113039835CD345BB96846C6FA7FD4B35"/>
          </w:pPr>
          <w:r w:rsidRPr="00802038">
            <w:t>Item</w:t>
          </w:r>
        </w:p>
      </w:docPartBody>
    </w:docPart>
    <w:docPart>
      <w:docPartPr>
        <w:name w:val="FF5F6126A34F4420B15C5CA49440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70CE-9D50-4DEA-8968-D3095E8DB0B3}"/>
      </w:docPartPr>
      <w:docPartBody>
        <w:p w:rsidR="00000000" w:rsidRDefault="008B2A60">
          <w:pPr>
            <w:pStyle w:val="FF5F6126A34F4420B15C5CA49440D33F"/>
          </w:pPr>
          <w:r>
            <w:t>Owner</w:t>
          </w:r>
        </w:p>
      </w:docPartBody>
    </w:docPart>
    <w:docPart>
      <w:docPartPr>
        <w:name w:val="80BDBA1E7BF244CB92C3B781362E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567D-F372-4143-AC96-5CBF9ADC582A}"/>
      </w:docPartPr>
      <w:docPartBody>
        <w:p w:rsidR="00000000" w:rsidRDefault="008B2A60">
          <w:pPr>
            <w:pStyle w:val="80BDBA1E7BF244CB92C3B781362E4A72"/>
          </w:pPr>
          <w:r>
            <w:t>Welcome</w:t>
          </w:r>
        </w:p>
      </w:docPartBody>
    </w:docPart>
    <w:docPart>
      <w:docPartPr>
        <w:name w:val="AC598C5CD36F48AFA5AA77F0017CC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180-F501-4FF4-AB7C-5AACF8B99FBD}"/>
      </w:docPartPr>
      <w:docPartBody>
        <w:p w:rsidR="00000000" w:rsidRDefault="008B2A60">
          <w:pPr>
            <w:pStyle w:val="AC598C5CD36F48AFA5AA77F0017CC34E"/>
          </w:pPr>
          <w:r>
            <w:t>Old business and approval of last meeting’s minutes</w:t>
          </w:r>
        </w:p>
      </w:docPartBody>
    </w:docPart>
    <w:docPart>
      <w:docPartPr>
        <w:name w:val="F581A6ABA4E441BD81A0C691FF55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EC69-EA65-4CA5-BCCA-788398557F5D}"/>
      </w:docPartPr>
      <w:docPartBody>
        <w:p w:rsidR="00000000" w:rsidRDefault="008B2A60">
          <w:pPr>
            <w:pStyle w:val="F581A6ABA4E441BD81A0C691FF555FB8"/>
          </w:pPr>
          <w:r>
            <w:t>Vote on proposed Budget</w:t>
          </w:r>
        </w:p>
      </w:docPartBody>
    </w:docPart>
    <w:docPart>
      <w:docPartPr>
        <w:name w:val="7077868E25AA494B9264786C700C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F203-D964-4266-9303-BFA22EFE77EC}"/>
      </w:docPartPr>
      <w:docPartBody>
        <w:p w:rsidR="00000000" w:rsidRDefault="008B2A60">
          <w:pPr>
            <w:pStyle w:val="7077868E25AA494B9264786C700CC95A"/>
          </w:pPr>
          <w:r>
            <w:t>Principal's Report</w:t>
          </w:r>
        </w:p>
      </w:docPartBody>
    </w:docPart>
    <w:docPart>
      <w:docPartPr>
        <w:name w:val="5BC92B5530D24406AB967E507BD5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3EE0-3458-4162-B86C-DAC2E67CE3D7}"/>
      </w:docPartPr>
      <w:docPartBody>
        <w:p w:rsidR="00000000" w:rsidRDefault="008B2A60">
          <w:pPr>
            <w:pStyle w:val="5BC92B5530D24406AB967E507BD5FC2F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9"/>
    <w:rsid w:val="00643889"/>
    <w:rsid w:val="008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CA0C627CDB4CE8BB1580ACDBE4D4D5">
    <w:name w:val="E3CA0C627CDB4CE8BB1580ACDBE4D4D5"/>
  </w:style>
  <w:style w:type="paragraph" w:customStyle="1" w:styleId="77B93F7C042841D0A6A115B57A8A9D81">
    <w:name w:val="77B93F7C042841D0A6A115B57A8A9D81"/>
  </w:style>
  <w:style w:type="character" w:styleId="IntenseEmphasis">
    <w:name w:val="Intense Emphasis"/>
    <w:basedOn w:val="DefaultParagraphFont"/>
    <w:uiPriority w:val="3"/>
    <w:unhideWhenUsed/>
    <w:qFormat/>
    <w:rsid w:val="00643889"/>
    <w:rPr>
      <w:i/>
      <w:iCs/>
      <w:color w:val="833C0B" w:themeColor="accent2" w:themeShade="80"/>
    </w:rPr>
  </w:style>
  <w:style w:type="paragraph" w:customStyle="1" w:styleId="129237DFFE2F4FFFBBC3608EBFFECCA4">
    <w:name w:val="129237DFFE2F4FFFBBC3608EBFFECCA4"/>
  </w:style>
  <w:style w:type="paragraph" w:customStyle="1" w:styleId="0B6455485B5C40579CC77159B473A34F">
    <w:name w:val="0B6455485B5C40579CC77159B473A34F"/>
  </w:style>
  <w:style w:type="paragraph" w:customStyle="1" w:styleId="54E92111E45B4CC0BCD5505BC9AAA7F8">
    <w:name w:val="54E92111E45B4CC0BCD5505BC9AAA7F8"/>
  </w:style>
  <w:style w:type="paragraph" w:customStyle="1" w:styleId="846D9E2C3373436282D7C907B4CF6712">
    <w:name w:val="846D9E2C3373436282D7C907B4CF6712"/>
  </w:style>
  <w:style w:type="paragraph" w:customStyle="1" w:styleId="AD18D0C07181422E9897FED1F8366814">
    <w:name w:val="AD18D0C07181422E9897FED1F8366814"/>
  </w:style>
  <w:style w:type="paragraph" w:customStyle="1" w:styleId="D19E930CB2134C63AF38C5BB01924DBF">
    <w:name w:val="D19E930CB2134C63AF38C5BB01924DBF"/>
  </w:style>
  <w:style w:type="paragraph" w:customStyle="1" w:styleId="80C2F021B5E54A06A3D7039D385D9F67">
    <w:name w:val="80C2F021B5E54A06A3D7039D385D9F67"/>
  </w:style>
  <w:style w:type="paragraph" w:customStyle="1" w:styleId="666726A28ABF48D192BD0CA9656AAEB1">
    <w:name w:val="666726A28ABF48D192BD0CA9656AAEB1"/>
  </w:style>
  <w:style w:type="paragraph" w:customStyle="1" w:styleId="4CA3BD2318734C0B98D507E1490A0D56">
    <w:name w:val="4CA3BD2318734C0B98D507E1490A0D56"/>
  </w:style>
  <w:style w:type="paragraph" w:customStyle="1" w:styleId="8200A8CED7C942BA930BB3A950838032">
    <w:name w:val="8200A8CED7C942BA930BB3A950838032"/>
  </w:style>
  <w:style w:type="paragraph" w:customStyle="1" w:styleId="43B1CAFF65414028BC7A231284C707A5">
    <w:name w:val="43B1CAFF65414028BC7A231284C707A5"/>
  </w:style>
  <w:style w:type="paragraph" w:customStyle="1" w:styleId="8538F68D7E324440BFF5B16ABA9D0912">
    <w:name w:val="8538F68D7E324440BFF5B16ABA9D0912"/>
  </w:style>
  <w:style w:type="paragraph" w:customStyle="1" w:styleId="C578ED9D3AAF447484F30176E78F3B7C">
    <w:name w:val="C578ED9D3AAF447484F30176E78F3B7C"/>
  </w:style>
  <w:style w:type="paragraph" w:customStyle="1" w:styleId="2CF7DC29A6B540759BCD9BE1C31474DF">
    <w:name w:val="2CF7DC29A6B540759BCD9BE1C31474DF"/>
  </w:style>
  <w:style w:type="paragraph" w:customStyle="1" w:styleId="3940544651A2421EAA96C82C203B50FD">
    <w:name w:val="3940544651A2421EAA96C82C203B50FD"/>
  </w:style>
  <w:style w:type="paragraph" w:customStyle="1" w:styleId="9ED1CE2A7B1C4740B97621B0FA2BCF37">
    <w:name w:val="9ED1CE2A7B1C4740B97621B0FA2BCF37"/>
  </w:style>
  <w:style w:type="paragraph" w:customStyle="1" w:styleId="C53BE406C1B64F70877E1A2CD32B4484">
    <w:name w:val="C53BE406C1B64F70877E1A2CD32B4484"/>
  </w:style>
  <w:style w:type="paragraph" w:customStyle="1" w:styleId="5CF5ED65FBC54B52B3DAC1B32BF5E01E">
    <w:name w:val="5CF5ED65FBC54B52B3DAC1B32BF5E01E"/>
  </w:style>
  <w:style w:type="paragraph" w:customStyle="1" w:styleId="80E580D5A0E34C1A801EBE0278E8226D">
    <w:name w:val="80E580D5A0E34C1A801EBE0278E8226D"/>
  </w:style>
  <w:style w:type="paragraph" w:customStyle="1" w:styleId="762656BA30604780A97485AA7D8DCEEA">
    <w:name w:val="762656BA30604780A97485AA7D8DCEEA"/>
  </w:style>
  <w:style w:type="paragraph" w:customStyle="1" w:styleId="113039835CD345BB96846C6FA7FD4B35">
    <w:name w:val="113039835CD345BB96846C6FA7FD4B35"/>
  </w:style>
  <w:style w:type="paragraph" w:customStyle="1" w:styleId="FF5F6126A34F4420B15C5CA49440D33F">
    <w:name w:val="FF5F6126A34F4420B15C5CA49440D33F"/>
  </w:style>
  <w:style w:type="paragraph" w:customStyle="1" w:styleId="D3F166B00D344A6DA61E75D52B709D5D">
    <w:name w:val="D3F166B00D344A6DA61E75D52B709D5D"/>
  </w:style>
  <w:style w:type="paragraph" w:customStyle="1" w:styleId="80BDBA1E7BF244CB92C3B781362E4A72">
    <w:name w:val="80BDBA1E7BF244CB92C3B781362E4A72"/>
  </w:style>
  <w:style w:type="paragraph" w:customStyle="1" w:styleId="FE6C29ACA493483EA7BCCE8D974A23DD">
    <w:name w:val="FE6C29ACA493483EA7BCCE8D974A23DD"/>
  </w:style>
  <w:style w:type="paragraph" w:customStyle="1" w:styleId="6625AF6DB066425790963073D332E3CC">
    <w:name w:val="6625AF6DB066425790963073D332E3CC"/>
  </w:style>
  <w:style w:type="paragraph" w:customStyle="1" w:styleId="AC598C5CD36F48AFA5AA77F0017CC34E">
    <w:name w:val="AC598C5CD36F48AFA5AA77F0017CC34E"/>
  </w:style>
  <w:style w:type="paragraph" w:customStyle="1" w:styleId="388E02B8F361465CAE10AED3E16DE57E">
    <w:name w:val="388E02B8F361465CAE10AED3E16DE57E"/>
  </w:style>
  <w:style w:type="paragraph" w:customStyle="1" w:styleId="62F92C187A9F4CE79923981126FD72F6">
    <w:name w:val="62F92C187A9F4CE79923981126FD72F6"/>
  </w:style>
  <w:style w:type="paragraph" w:customStyle="1" w:styleId="FB43033B91D448D0A2310BC0FEA4525B">
    <w:name w:val="FB43033B91D448D0A2310BC0FEA4525B"/>
  </w:style>
  <w:style w:type="paragraph" w:customStyle="1" w:styleId="7CC6D7D4C001485193F472E655CCC765">
    <w:name w:val="7CC6D7D4C001485193F472E655CCC765"/>
  </w:style>
  <w:style w:type="paragraph" w:customStyle="1" w:styleId="589B828588124D80B4CF92B58818AD52">
    <w:name w:val="589B828588124D80B4CF92B58818AD52"/>
  </w:style>
  <w:style w:type="paragraph" w:customStyle="1" w:styleId="A6E2A69E3BCE48359B71E97E15B39830">
    <w:name w:val="A6E2A69E3BCE48359B71E97E15B39830"/>
  </w:style>
  <w:style w:type="paragraph" w:customStyle="1" w:styleId="5E734A0AE0ED43FFB3CAA99BA6E2A404">
    <w:name w:val="5E734A0AE0ED43FFB3CAA99BA6E2A404"/>
  </w:style>
  <w:style w:type="paragraph" w:customStyle="1" w:styleId="397300105D1B43E8AB393DBD3190C5DA">
    <w:name w:val="397300105D1B43E8AB393DBD3190C5DA"/>
  </w:style>
  <w:style w:type="paragraph" w:customStyle="1" w:styleId="F581A6ABA4E441BD81A0C691FF555FB8">
    <w:name w:val="F581A6ABA4E441BD81A0C691FF555FB8"/>
  </w:style>
  <w:style w:type="paragraph" w:customStyle="1" w:styleId="A42A0EB9AFB2465DAA6F961F364B1E8D">
    <w:name w:val="A42A0EB9AFB2465DAA6F961F364B1E8D"/>
  </w:style>
  <w:style w:type="paragraph" w:customStyle="1" w:styleId="CE463249C91F40F19CED3042D5AB48A4">
    <w:name w:val="CE463249C91F40F19CED3042D5AB48A4"/>
  </w:style>
  <w:style w:type="paragraph" w:customStyle="1" w:styleId="7077868E25AA494B9264786C700CC95A">
    <w:name w:val="7077868E25AA494B9264786C700CC95A"/>
  </w:style>
  <w:style w:type="paragraph" w:customStyle="1" w:styleId="24D7FDAB5E154D119A5B4F0D47BE17AC">
    <w:name w:val="24D7FDAB5E154D119A5B4F0D47BE17AC"/>
  </w:style>
  <w:style w:type="paragraph" w:customStyle="1" w:styleId="EC267376765E4BEF99FE0E76960417E0">
    <w:name w:val="EC267376765E4BEF99FE0E76960417E0"/>
  </w:style>
  <w:style w:type="paragraph" w:customStyle="1" w:styleId="848B2AAB6C35495FB7E62F59F43D49E9">
    <w:name w:val="848B2AAB6C35495FB7E62F59F43D49E9"/>
  </w:style>
  <w:style w:type="paragraph" w:customStyle="1" w:styleId="11644E473B28443DA087772DDDAF3786">
    <w:name w:val="11644E473B28443DA087772DDDAF3786"/>
  </w:style>
  <w:style w:type="paragraph" w:customStyle="1" w:styleId="8D7EB612A3F44DEDA3EDF18D54DFB3DB">
    <w:name w:val="8D7EB612A3F44DEDA3EDF18D54DFB3DB"/>
  </w:style>
  <w:style w:type="paragraph" w:customStyle="1" w:styleId="21BEB469DC2141E8A3D592BBEBECDBA3">
    <w:name w:val="21BEB469DC2141E8A3D592BBEBECDBA3"/>
  </w:style>
  <w:style w:type="paragraph" w:customStyle="1" w:styleId="98E546B68A294A669600BB1174FA498A">
    <w:name w:val="98E546B68A294A669600BB1174FA498A"/>
  </w:style>
  <w:style w:type="paragraph" w:customStyle="1" w:styleId="02937C677DCD403D8AA8A9681BE6636A">
    <w:name w:val="02937C677DCD403D8AA8A9681BE6636A"/>
  </w:style>
  <w:style w:type="paragraph" w:customStyle="1" w:styleId="57FCEB2020FE4584B2E9F3E29A35EB17">
    <w:name w:val="57FCEB2020FE4584B2E9F3E29A35EB17"/>
  </w:style>
  <w:style w:type="paragraph" w:customStyle="1" w:styleId="1E6F472ACC904D45B18585C48F723556">
    <w:name w:val="1E6F472ACC904D45B18585C48F723556"/>
  </w:style>
  <w:style w:type="paragraph" w:customStyle="1" w:styleId="08D0283FC5EB4E53B8944EE56CBF514B">
    <w:name w:val="08D0283FC5EB4E53B8944EE56CBF514B"/>
  </w:style>
  <w:style w:type="paragraph" w:customStyle="1" w:styleId="8A60F0CCE87347EFB74CE06D50787EB4">
    <w:name w:val="8A60F0CCE87347EFB74CE06D50787EB4"/>
  </w:style>
  <w:style w:type="paragraph" w:customStyle="1" w:styleId="D77E9189295D4274A9FA35CFF5EB3961">
    <w:name w:val="D77E9189295D4274A9FA35CFF5EB3961"/>
  </w:style>
  <w:style w:type="paragraph" w:customStyle="1" w:styleId="2E06AC10EB8E4986ABE8E601343ED386">
    <w:name w:val="2E06AC10EB8E4986ABE8E601343ED386"/>
  </w:style>
  <w:style w:type="paragraph" w:customStyle="1" w:styleId="5BC92B5530D24406AB967E507BD5FC2F">
    <w:name w:val="5BC92B5530D24406AB967E507BD5FC2F"/>
  </w:style>
  <w:style w:type="paragraph" w:customStyle="1" w:styleId="16831742377C417B92B335362DDF710C">
    <w:name w:val="16831742377C417B92B335362DDF710C"/>
  </w:style>
  <w:style w:type="paragraph" w:customStyle="1" w:styleId="48EADA8EEF4C4EB78430920E6D0F8FAA">
    <w:name w:val="48EADA8EEF4C4EB78430920E6D0F8FAA"/>
    <w:rsid w:val="00643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1E47-4686-43B3-B73C-B5DC6A11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C200A-4FE3-4050-B6E6-FAC5C1467A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78446640-DCE5-4FC5-84E5-1A7B94D06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2022-09-15T17:06:00Z</dcterms:created>
  <dcterms:modified xsi:type="dcterms:W3CDTF">2022-09-15T17:52:00Z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